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[Phone number]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[Email address]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provide data gathering, analysis, and reporting in a Python development environment.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Develop applications using Python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Code Python routines to collect data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Experience in WAMP and LAMP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Advanced statistical analysis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2019</w:t>
        <w:tab/>
        <w:t xml:space="preserve">[Job title, employer name, employer location]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to present</w:t>
        <w:tab/>
        <w:t xml:space="preserve">•</w:t>
        <w:tab/>
        <w:t xml:space="preserve">Created Python forms to collect user data.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Troubleshot, debugged, and deployed Python reports.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Developed Python scripts to update data and automatically manipulate files.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Managed an offshore team of developers.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2016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[University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[Degree(s) earned].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[Title of certificate, year, certifying entity]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